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20B" w:rsidRPr="00C518BA" w:rsidRDefault="00C518BA">
      <w:pPr>
        <w:rPr>
          <w:sz w:val="28"/>
          <w:szCs w:val="28"/>
        </w:rPr>
      </w:pPr>
      <w:r w:rsidRPr="00C518BA">
        <w:rPr>
          <w:sz w:val="28"/>
          <w:szCs w:val="28"/>
        </w:rPr>
        <w:t>Уважаемые члены комиссии,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Представляю вам моё портфолио. Меня зовут Мария, мне 17 лет. Я из Николаева, Украина. Из-за войны моя семья была вынуждена переехать в Литву, где мы столкнулись с финансовыми трудностями. Единственным постоянным кормильцем в семье является моя мама, я помогаю ей по мере своих сил: летом я подрабатываю.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Получение хорошего образования для меня особенно важная и приоритетная задача, это возможность не только достойно жить, но и внести свой вклад в улучшение жизни людей и экономико-политических условий в мире. Именно поэтому я хочу учиться на программе «Мировая политика и экономика».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Я целеустремлена и трудолюбива, учеба всегда была важной частью моей жизни. Международную украинскую школу (МУШ) в Вильнюсе я окончила со средним баллом 10 из 12.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 xml:space="preserve">В МУШ я участвовала в программах </w:t>
      </w:r>
      <w:proofErr w:type="spellStart"/>
      <w:r w:rsidRPr="00C518BA">
        <w:rPr>
          <w:sz w:val="28"/>
          <w:szCs w:val="28"/>
        </w:rPr>
        <w:t>Junior</w:t>
      </w:r>
      <w:proofErr w:type="spellEnd"/>
      <w:r w:rsidRPr="00C518BA">
        <w:rPr>
          <w:sz w:val="28"/>
          <w:szCs w:val="28"/>
        </w:rPr>
        <w:t xml:space="preserve"> </w:t>
      </w:r>
      <w:proofErr w:type="spellStart"/>
      <w:r w:rsidRPr="00C518BA">
        <w:rPr>
          <w:sz w:val="28"/>
          <w:szCs w:val="28"/>
        </w:rPr>
        <w:t>Achievement</w:t>
      </w:r>
      <w:proofErr w:type="spellEnd"/>
      <w:r w:rsidRPr="00C518BA">
        <w:rPr>
          <w:sz w:val="28"/>
          <w:szCs w:val="28"/>
        </w:rPr>
        <w:t xml:space="preserve"> </w:t>
      </w:r>
      <w:proofErr w:type="spellStart"/>
      <w:r w:rsidRPr="00C518BA">
        <w:rPr>
          <w:sz w:val="28"/>
          <w:szCs w:val="28"/>
        </w:rPr>
        <w:t>Lithuania</w:t>
      </w:r>
      <w:proofErr w:type="spellEnd"/>
      <w:r w:rsidRPr="00C518BA">
        <w:rPr>
          <w:sz w:val="28"/>
          <w:szCs w:val="28"/>
        </w:rPr>
        <w:t xml:space="preserve"> и изучала теоретические основы экономики, анализировала экономическую ситуацию в Украине, предлагала идеи по её улучшению. Участие в </w:t>
      </w:r>
      <w:proofErr w:type="spellStart"/>
      <w:r w:rsidRPr="00C518BA">
        <w:rPr>
          <w:sz w:val="28"/>
          <w:szCs w:val="28"/>
        </w:rPr>
        <w:t>Junior</w:t>
      </w:r>
      <w:proofErr w:type="spellEnd"/>
      <w:r w:rsidRPr="00C518BA">
        <w:rPr>
          <w:sz w:val="28"/>
          <w:szCs w:val="28"/>
        </w:rPr>
        <w:t xml:space="preserve"> </w:t>
      </w:r>
      <w:proofErr w:type="spellStart"/>
      <w:r w:rsidRPr="00C518BA">
        <w:rPr>
          <w:sz w:val="28"/>
          <w:szCs w:val="28"/>
        </w:rPr>
        <w:t>Achievement</w:t>
      </w:r>
      <w:proofErr w:type="spellEnd"/>
      <w:r w:rsidRPr="00C518BA">
        <w:rPr>
          <w:sz w:val="28"/>
          <w:szCs w:val="28"/>
        </w:rPr>
        <w:t xml:space="preserve"> </w:t>
      </w:r>
      <w:proofErr w:type="spellStart"/>
      <w:r w:rsidRPr="00C518BA">
        <w:rPr>
          <w:sz w:val="28"/>
          <w:szCs w:val="28"/>
        </w:rPr>
        <w:t>Lithuania</w:t>
      </w:r>
      <w:proofErr w:type="spellEnd"/>
      <w:r w:rsidRPr="00C518BA">
        <w:rPr>
          <w:sz w:val="28"/>
          <w:szCs w:val="28"/>
        </w:rPr>
        <w:t xml:space="preserve"> вдохновило меня на глубокое изучение международных экономических процессов и их влияния на глобальную политику.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С самого начала учебы в МУШ я активно участвовала в школьной жизни, организовывала и проводила различные мероприятия. В 10 классе мне полностью доверили координацию школьных мероприятий. Это позволило развить лидерские качества, организаторские навыки и научило работать в команде.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Все два года моей жизни в Литве я не только училась, но и активно участвовала и в культурных событиях и организовывала их. К примеру, проводила экскурсии для украинцев, живущих в Вильнюсе, рассказывала о памятных местах и культурных особенностях города. Для этого я самостоятельно изучала историю и культуру Литвы, развивала организаторские и логистические навыки, которые позволили мне координировать все аспекты экскурсии.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lastRenderedPageBreak/>
        <w:t xml:space="preserve">Еще я посещала Сейм от лица Самоуправления школы МУШ, была волонтером на ярмарке </w:t>
      </w:r>
      <w:proofErr w:type="spellStart"/>
      <w:r w:rsidRPr="00C518BA">
        <w:rPr>
          <w:sz w:val="28"/>
          <w:szCs w:val="28"/>
        </w:rPr>
        <w:t>Казюкас</w:t>
      </w:r>
      <w:proofErr w:type="spellEnd"/>
      <w:r w:rsidRPr="00C518BA">
        <w:rPr>
          <w:sz w:val="28"/>
          <w:szCs w:val="28"/>
        </w:rPr>
        <w:t>, где помогала организовывать мероприятия и общалась с разными людьми. Участвовала в конкурсе ко Всемирному дню детского телевидения и радиовещания «Моя Школа», где представляла МУШ. Для участия в таком конкурсе важно владеть высокими коммуникационными и организаторскими способностями.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Я прошла обучение от Красного Креста на курсе «Первая медицинская помощь» и научилась оказывать первую помощь и организовывать мероприятия для детей.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Получение гранта на обучение по программе «Мировая политика и экономика» - это мой шанс получить хорошее образование. К сожалению, без гранта я не смогу учиться в ЕГУ из-за финансовых трудностей, с которыми мы с мамой столкнулись после эмиграции из Украины.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Благодарю вас за рассмотрение моей кандидатуры.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С уважением,</w:t>
      </w:r>
      <w:r w:rsidRPr="00C518BA">
        <w:rPr>
          <w:sz w:val="28"/>
          <w:szCs w:val="28"/>
        </w:rPr>
        <w:br/>
      </w:r>
      <w:r w:rsidRPr="00C518BA">
        <w:rPr>
          <w:sz w:val="28"/>
          <w:szCs w:val="28"/>
        </w:rPr>
        <w:br/>
        <w:t>Мария.</w:t>
      </w:r>
      <w:bookmarkStart w:id="0" w:name="_GoBack"/>
      <w:bookmarkEnd w:id="0"/>
    </w:p>
    <w:sectPr w:rsidR="0036320B" w:rsidRPr="00C5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953"/>
    <w:rsid w:val="00126A7B"/>
    <w:rsid w:val="00236953"/>
    <w:rsid w:val="0036320B"/>
    <w:rsid w:val="00C5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F3978-5069-4A02-A3DB-AE270EA0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2024-07-07T15:35:00Z</dcterms:created>
  <dcterms:modified xsi:type="dcterms:W3CDTF">2024-07-07T15:36:00Z</dcterms:modified>
</cp:coreProperties>
</file>