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F7C" w:rsidRDefault="004B0AC0" w:rsidP="00312F7C">
      <w:pPr>
        <w:spacing w:after="100" w:line="240" w:lineRule="auto"/>
        <w:jc w:val="center"/>
        <w:rPr>
          <w:rFonts w:ascii="Times New Roman" w:eastAsia="Segoe UI" w:hAnsi="Times New Roman" w:cs="Times New Roman"/>
          <w:sz w:val="28"/>
          <w:szCs w:val="28"/>
          <w:shd w:val="clear" w:color="auto" w:fill="FFFFFF"/>
          <w:lang w:val="ru-RU"/>
        </w:rPr>
      </w:pPr>
      <w:r w:rsidRPr="00312F7C">
        <w:rPr>
          <w:rFonts w:ascii="Times New Roman" w:eastAsia="Segoe UI" w:hAnsi="Times New Roman" w:cs="Times New Roman"/>
          <w:sz w:val="28"/>
          <w:szCs w:val="28"/>
          <w:shd w:val="clear" w:color="auto" w:fill="FFFFFF"/>
          <w:lang w:val="ru-RU"/>
        </w:rPr>
        <w:t>Сопроводительное письмо</w:t>
      </w:r>
      <w:r w:rsidR="00312F7C" w:rsidRPr="00312F7C">
        <w:rPr>
          <w:rFonts w:ascii="Times New Roman" w:eastAsia="Segoe UI" w:hAnsi="Times New Roman" w:cs="Times New Roman"/>
          <w:sz w:val="28"/>
          <w:szCs w:val="28"/>
          <w:shd w:val="clear" w:color="auto" w:fill="FFFFFF"/>
          <w:lang w:val="ru-RU"/>
        </w:rPr>
        <w:t xml:space="preserve"> соискателя гранта на обучение</w:t>
      </w:r>
    </w:p>
    <w:p w:rsidR="00080F47" w:rsidRDefault="00312F7C">
      <w:pPr>
        <w:spacing w:after="100" w:line="240" w:lineRule="auto"/>
        <w:rPr>
          <w:rFonts w:ascii="Times New Roman" w:eastAsia="Segoe UI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Segoe UI" w:hAnsi="Times New Roman" w:cs="Times New Roman"/>
          <w:sz w:val="28"/>
          <w:szCs w:val="28"/>
          <w:shd w:val="clear" w:color="auto" w:fill="FFFFFF"/>
          <w:lang w:val="ru-RU"/>
        </w:rPr>
        <w:t>23.08.2024</w:t>
      </w:r>
    </w:p>
    <w:p w:rsidR="004B0AC0" w:rsidRPr="00312F7C" w:rsidRDefault="004B0AC0">
      <w:pPr>
        <w:spacing w:after="100" w:line="240" w:lineRule="auto"/>
        <w:rPr>
          <w:rFonts w:ascii="Times New Roman" w:eastAsia="Segoe UI" w:hAnsi="Times New Roman" w:cs="Times New Roman"/>
          <w:sz w:val="28"/>
          <w:szCs w:val="28"/>
          <w:shd w:val="clear" w:color="auto" w:fill="FFFFFF"/>
          <w:lang w:val="ru-RU"/>
        </w:rPr>
      </w:pPr>
    </w:p>
    <w:p w:rsidR="00312F7C" w:rsidRDefault="004B0AC0" w:rsidP="00312F7C">
      <w:pPr>
        <w:spacing w:after="75" w:line="240" w:lineRule="auto"/>
        <w:ind w:left="142" w:firstLine="1418"/>
        <w:rPr>
          <w:rFonts w:ascii="Times New Roman" w:eastAsia="HelveticaNeue-Bold" w:hAnsi="Times New Roman" w:cs="Times New Roman"/>
          <w:sz w:val="27"/>
          <w:lang w:val="ru-RU"/>
        </w:rPr>
      </w:pPr>
      <w:r w:rsidRPr="00312F7C">
        <w:rPr>
          <w:rFonts w:ascii="Times New Roman" w:eastAsia="Calibri" w:hAnsi="Times New Roman" w:cs="Times New Roman"/>
          <w:sz w:val="27"/>
          <w:lang w:val="ru-RU"/>
        </w:rPr>
        <w:t>Уважаемые</w:t>
      </w:r>
      <w:r w:rsidRPr="00312F7C">
        <w:rPr>
          <w:rFonts w:ascii="Times New Roman" w:eastAsia="HelveticaNeue-Bold" w:hAnsi="Times New Roman" w:cs="Times New Roman"/>
          <w:sz w:val="27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7"/>
          <w:lang w:val="ru-RU"/>
        </w:rPr>
        <w:t>члены</w:t>
      </w:r>
      <w:r w:rsidRPr="00312F7C">
        <w:rPr>
          <w:rFonts w:ascii="Times New Roman" w:eastAsia="HelveticaNeue-Bold" w:hAnsi="Times New Roman" w:cs="Times New Roman"/>
          <w:sz w:val="27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7"/>
          <w:lang w:val="ru-RU"/>
        </w:rPr>
        <w:t>грантовой</w:t>
      </w:r>
      <w:proofErr w:type="spellEnd"/>
      <w:r w:rsidRPr="00312F7C">
        <w:rPr>
          <w:rFonts w:ascii="Times New Roman" w:eastAsia="HelveticaNeue-Bold" w:hAnsi="Times New Roman" w:cs="Times New Roman"/>
          <w:sz w:val="27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7"/>
          <w:lang w:val="ru-RU"/>
        </w:rPr>
        <w:t>комиссии</w:t>
      </w:r>
      <w:r w:rsidRPr="00312F7C">
        <w:rPr>
          <w:rFonts w:ascii="Times New Roman" w:eastAsia="HelveticaNeue-Bold" w:hAnsi="Times New Roman" w:cs="Times New Roman"/>
          <w:sz w:val="27"/>
          <w:lang w:val="ru-RU"/>
        </w:rPr>
        <w:t>!</w:t>
      </w:r>
    </w:p>
    <w:p w:rsidR="004B0AC0" w:rsidRDefault="004B0AC0" w:rsidP="00312F7C">
      <w:pPr>
        <w:spacing w:after="75" w:line="240" w:lineRule="auto"/>
        <w:ind w:left="142" w:firstLine="1418"/>
        <w:rPr>
          <w:rFonts w:ascii="Times New Roman" w:eastAsia="HelveticaNeue-Bold" w:hAnsi="Times New Roman" w:cs="Times New Roman"/>
          <w:sz w:val="27"/>
          <w:lang w:val="ru-RU"/>
        </w:rPr>
      </w:pPr>
    </w:p>
    <w:p w:rsidR="004B0AC0" w:rsidRDefault="004B0AC0" w:rsidP="00312F7C">
      <w:pPr>
        <w:spacing w:after="75" w:line="240" w:lineRule="auto"/>
        <w:ind w:left="142" w:firstLine="851"/>
        <w:rPr>
          <w:rFonts w:ascii="Times New Roman" w:eastAsia="HelveticaNeue-Bold" w:hAnsi="Times New Roman" w:cs="Times New Roman"/>
          <w:sz w:val="28"/>
          <w:szCs w:val="28"/>
          <w:lang w:val="ru-RU"/>
        </w:rPr>
      </w:pP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Прежде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чем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обосновать,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почему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должна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достаться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стипендия,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расскажу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своей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мотивации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учиться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магистерской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программе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ЕГУ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Публичная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политика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Так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сложилось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теперь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живу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работаю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Украине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Украина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воюет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превосходящим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большинству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параметров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врагом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общая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политическая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социальная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гуманитарная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ситуация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сложная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жить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работать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беларусам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здесь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еще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сложнее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— большинство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уехало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как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только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началась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война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еще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часть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уехала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позже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связи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сложностями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легализации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конце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концов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осталось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очень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маленькое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сообщество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разбросанное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крупным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городам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целом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после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2020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года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гражданское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столкнулось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 очень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разрушающими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вызовами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сильно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изменилось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всё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же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таких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странах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как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Литва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Польша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работают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релоцированные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крупные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многие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активисты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продолжают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инициативы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организовывают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мероприятия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диаспора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достаточно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большая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чтобы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потеряться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сохранить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идентичность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участвовать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беларусской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повестке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Украине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оставшиеся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беларусы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ощ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ущают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себя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удаленными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всех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беларусских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процессов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крайне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тяжело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организовать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>-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свое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объективным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причинам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(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военное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положение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)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субъективным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(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дискриминация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как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гражданам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страны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>-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соагрессора</w:t>
      </w:r>
      <w:proofErr w:type="spellEnd"/>
      <w:r>
        <w:rPr>
          <w:rFonts w:ascii="Times New Roman" w:eastAsia="HelveticaNeue-Bold" w:hAnsi="Times New Roman" w:cs="Times New Roman"/>
          <w:sz w:val="28"/>
          <w:szCs w:val="28"/>
          <w:lang w:val="ru-RU"/>
        </w:rPr>
        <w:t>).</w:t>
      </w:r>
    </w:p>
    <w:p w:rsidR="004B0AC0" w:rsidRDefault="004B0AC0" w:rsidP="00312F7C">
      <w:pPr>
        <w:spacing w:after="75" w:line="240" w:lineRule="auto"/>
        <w:ind w:left="142" w:firstLine="851"/>
        <w:rPr>
          <w:rFonts w:ascii="Times New Roman" w:eastAsia="HelveticaNeue-Bold" w:hAnsi="Times New Roman" w:cs="Times New Roman"/>
          <w:sz w:val="28"/>
          <w:szCs w:val="28"/>
          <w:lang w:val="ru-RU"/>
        </w:rPr>
      </w:pP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Первая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причина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почему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хочу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учиться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ЕГУ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— потому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это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беларусский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ВУЗ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ориентированный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граждан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процессы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связанные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Беларусью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надеюсь быть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контексте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происходящего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беларусами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Беларусью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Украины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быть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включенной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нашу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повестку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через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обучение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участие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университетских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околоуниверситетских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процессах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</w:p>
    <w:p w:rsidR="00080F47" w:rsidRPr="00312F7C" w:rsidRDefault="004B0AC0" w:rsidP="00312F7C">
      <w:pPr>
        <w:spacing w:after="75" w:line="240" w:lineRule="auto"/>
        <w:ind w:left="142" w:firstLine="851"/>
        <w:rPr>
          <w:rFonts w:ascii="Times New Roman" w:eastAsia="HelveticaNeue-Bold" w:hAnsi="Times New Roman" w:cs="Times New Roman"/>
          <w:sz w:val="28"/>
          <w:szCs w:val="28"/>
          <w:lang w:val="ru-RU"/>
        </w:rPr>
      </w:pP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Вторая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причина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—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нравится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многое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из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того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происходит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беларусском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демократическом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оппозиционном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движении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гражданском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считаю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могли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быть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более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эффективными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также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уверена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права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своем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неприятии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некоторых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процессов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субъектов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хотела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разбираться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этом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профессионально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научиться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смотреть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процессы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события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субъективно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как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участник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учетом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новых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знаний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умений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опыта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приобретенных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помощью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преподавателей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профессионалов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экспертов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уверена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это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поможет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быть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более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эффективной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непосредственно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моей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работе в качестве лидера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общественной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организации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также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принесет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пользу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для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развития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гражданского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так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как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инициативы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работа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являются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его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заметной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частью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>.</w:t>
      </w:r>
    </w:p>
    <w:p w:rsidR="00080F47" w:rsidRPr="00312F7C" w:rsidRDefault="004B0AC0">
      <w:pPr>
        <w:spacing w:after="75" w:line="240" w:lineRule="auto"/>
        <w:ind w:firstLine="709"/>
        <w:rPr>
          <w:rFonts w:ascii="Times New Roman" w:eastAsia="HelveticaNeue-Bold" w:hAnsi="Times New Roman" w:cs="Times New Roman"/>
          <w:sz w:val="28"/>
          <w:szCs w:val="28"/>
          <w:lang w:val="ru-RU"/>
        </w:rPr>
      </w:pP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Собственно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последний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аргумент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—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обучение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ЕГУ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будет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способствовать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моей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большей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эффективности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развитии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гражданского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миссия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ЕГУ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есть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развитие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— 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буду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обосновывать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примере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результатов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своей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работы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подходов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</w:p>
    <w:p w:rsidR="00080F47" w:rsidRPr="00312F7C" w:rsidRDefault="00080F47">
      <w:pPr>
        <w:spacing w:after="75" w:line="240" w:lineRule="auto"/>
        <w:ind w:firstLine="709"/>
        <w:rPr>
          <w:rFonts w:ascii="Times New Roman" w:eastAsia="HelveticaNeue-Bold" w:hAnsi="Times New Roman" w:cs="Times New Roman"/>
          <w:sz w:val="28"/>
          <w:szCs w:val="28"/>
          <w:lang w:val="ru-RU"/>
        </w:rPr>
      </w:pPr>
    </w:p>
    <w:p w:rsidR="00080F47" w:rsidRPr="00312F7C" w:rsidRDefault="004B0AC0">
      <w:pPr>
        <w:spacing w:after="75" w:line="240" w:lineRule="auto"/>
        <w:ind w:firstLine="709"/>
        <w:rPr>
          <w:rFonts w:ascii="Times New Roman" w:eastAsia="HelveticaNeue-Bold" w:hAnsi="Times New Roman" w:cs="Times New Roman"/>
          <w:sz w:val="28"/>
          <w:szCs w:val="28"/>
          <w:lang w:val="ru-RU"/>
        </w:rPr>
      </w:pP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опыт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работы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структурах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гражданского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начался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2006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году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Беларусском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Хельсинкском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комитете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попала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туда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после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протестного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палаточного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городка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котором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принимала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активное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участие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предложили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работу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секретарем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организации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самое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важное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— довольно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скоро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попала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только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основанную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правозащитными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организациями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Беларусскую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школу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прав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человека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также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посещала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другие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программы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семинары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организованные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третьим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сектором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Так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благодаря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неф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ормальному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образованию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переосмыслила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ценности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узнала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концепции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прав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человека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разобралась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такое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гражданское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его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роль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построении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демократии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Беларусском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Хельсинкском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комитете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проработала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4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года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ушла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оттуда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должности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заместителя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председателя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Совета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из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>-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разных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взглядов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подходы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работе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между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мной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председателем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Тем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менее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своим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главным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достижением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считаю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внедрение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практики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годового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Публичного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отчета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деятельности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2008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году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Вслед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БХК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такие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отчеты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стали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делать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другие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правозащитные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организации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(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например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правозащитный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центр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Весна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).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Через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10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лет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Рада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БХК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пригласила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меня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вернуться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организацию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должность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главы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Контрольной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комиссии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однако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2020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год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позволил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поделиться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своими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знаниями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компетенциями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которые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приобрела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«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самостоятельном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плавании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».   </w:t>
      </w:r>
    </w:p>
    <w:p w:rsidR="00E764B9" w:rsidRDefault="004B0AC0">
      <w:pPr>
        <w:spacing w:after="75" w:line="240" w:lineRule="auto"/>
        <w:ind w:firstLine="709"/>
        <w:rPr>
          <w:rFonts w:ascii="Times New Roman" w:eastAsia="HelveticaNeue-Bold" w:hAnsi="Times New Roman" w:cs="Times New Roman"/>
          <w:sz w:val="28"/>
          <w:szCs w:val="28"/>
          <w:u w:val="single"/>
          <w:lang w:val="ru-RU"/>
        </w:rPr>
      </w:pP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самостоятельные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шаги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общественной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деятельности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реализовались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общественном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объединении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«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Звено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»,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зарегистрированном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2013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году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Стоит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отметить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легализация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правозащитной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общественной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деятельности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главным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образом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происходила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через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регистрацию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некоммерческих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учреждений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одним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учредителем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Таким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образом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обходили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негласный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запрет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регистрацию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общественных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объединений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неподконтрольных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властям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Для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меня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было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принципиальным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чтобы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общественное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объединение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имело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членство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реально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представляло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сообщество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людей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а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не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одного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человека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поэтому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понадобился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год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подготовки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прежде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чем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такое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общественное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объединение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было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зарегистрировано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регистрационных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документах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моей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фамилии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было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однако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уже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через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2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месяца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после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регистрации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Совет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собрании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утвердил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лидерство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Излишне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говорить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что,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как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все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другие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общественные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объединения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учреждения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после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2020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года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Беларуси,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Звено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было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ликвидировано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лично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коллеги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были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подвержены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репрессиям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данный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момент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Звено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снова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зарегистрировано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Украине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Больше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работе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истории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Звяно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можно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узнать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сайте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hyperlink r:id="rId4" w:history="1">
        <w:r w:rsidR="00E764B9" w:rsidRPr="00284F82">
          <w:rPr>
            <w:rStyle w:val="a3"/>
            <w:rFonts w:ascii="Times New Roman" w:eastAsia="HelveticaNeue-Bold" w:hAnsi="Times New Roman" w:cs="Times New Roman"/>
            <w:sz w:val="28"/>
            <w:szCs w:val="28"/>
          </w:rPr>
          <w:t>https</w:t>
        </w:r>
        <w:r w:rsidR="00E764B9" w:rsidRPr="00284F82">
          <w:rPr>
            <w:rStyle w:val="a3"/>
            <w:rFonts w:ascii="Times New Roman" w:eastAsia="HelveticaNeue-Bold" w:hAnsi="Times New Roman" w:cs="Times New Roman"/>
            <w:sz w:val="28"/>
            <w:szCs w:val="28"/>
            <w:lang w:val="ru-RU"/>
          </w:rPr>
          <w:t>://</w:t>
        </w:r>
        <w:proofErr w:type="spellStart"/>
        <w:r w:rsidR="00E764B9" w:rsidRPr="00284F82">
          <w:rPr>
            <w:rStyle w:val="a3"/>
            <w:rFonts w:ascii="Times New Roman" w:eastAsia="HelveticaNeue-Bold" w:hAnsi="Times New Roman" w:cs="Times New Roman"/>
            <w:sz w:val="28"/>
            <w:szCs w:val="28"/>
          </w:rPr>
          <w:t>zvya</w:t>
        </w:r>
        <w:r w:rsidR="00E764B9" w:rsidRPr="00284F82">
          <w:rPr>
            <w:rStyle w:val="a3"/>
            <w:rFonts w:ascii="Times New Roman" w:eastAsia="HelveticaNeue-Bold" w:hAnsi="Times New Roman" w:cs="Times New Roman"/>
            <w:sz w:val="28"/>
            <w:szCs w:val="28"/>
          </w:rPr>
          <w:t>n</w:t>
        </w:r>
        <w:r w:rsidR="00E764B9" w:rsidRPr="00284F82">
          <w:rPr>
            <w:rStyle w:val="a3"/>
            <w:rFonts w:ascii="Times New Roman" w:eastAsia="HelveticaNeue-Bold" w:hAnsi="Times New Roman" w:cs="Times New Roman"/>
            <w:sz w:val="28"/>
            <w:szCs w:val="28"/>
          </w:rPr>
          <w:t>o</w:t>
        </w:r>
        <w:proofErr w:type="spellEnd"/>
        <w:r w:rsidR="00E764B9" w:rsidRPr="00284F82">
          <w:rPr>
            <w:rStyle w:val="a3"/>
            <w:rFonts w:ascii="Times New Roman" w:eastAsia="HelveticaNeue-Bold" w:hAnsi="Times New Roman" w:cs="Times New Roman"/>
            <w:sz w:val="28"/>
            <w:szCs w:val="28"/>
            <w:lang w:val="ru-RU"/>
          </w:rPr>
          <w:t>.</w:t>
        </w:r>
        <w:r w:rsidR="00E764B9" w:rsidRPr="00284F82">
          <w:rPr>
            <w:rStyle w:val="a3"/>
            <w:rFonts w:ascii="Times New Roman" w:eastAsia="HelveticaNeue-Bold" w:hAnsi="Times New Roman" w:cs="Times New Roman"/>
            <w:sz w:val="28"/>
            <w:szCs w:val="28"/>
          </w:rPr>
          <w:t>org</w:t>
        </w:r>
        <w:r w:rsidR="00E764B9" w:rsidRPr="00284F82">
          <w:rPr>
            <w:rStyle w:val="a3"/>
            <w:rFonts w:ascii="Times New Roman" w:eastAsia="HelveticaNeue-Bold" w:hAnsi="Times New Roman" w:cs="Times New Roman"/>
            <w:sz w:val="28"/>
            <w:szCs w:val="28"/>
            <w:lang w:val="ru-RU"/>
          </w:rPr>
          <w:t>/</w:t>
        </w:r>
      </w:hyperlink>
    </w:p>
    <w:p w:rsidR="00080F47" w:rsidRPr="00312F7C" w:rsidRDefault="004B0AC0">
      <w:pPr>
        <w:spacing w:after="75" w:line="240" w:lineRule="auto"/>
        <w:ind w:firstLine="709"/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</w:pP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Главным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подходом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работе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было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остается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—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открытость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публичная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отчетность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построение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своей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активности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на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участии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как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можно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большего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количества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людей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(</w:t>
      </w:r>
      <w:proofErr w:type="spellStart"/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волонтерство</w:t>
      </w:r>
      <w:proofErr w:type="spellEnd"/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),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поиск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устойчивости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через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расширение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своих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сторонников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краудфандинг</w:t>
      </w:r>
      <w:proofErr w:type="spellEnd"/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а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не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грант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>-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менеджмент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>.</w:t>
      </w:r>
    </w:p>
    <w:p w:rsidR="004B0AC0" w:rsidRDefault="004B0AC0">
      <w:pPr>
        <w:spacing w:after="75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Следующий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проект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которым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горжусь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—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Международный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фестиваль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документального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кино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правах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человека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hyperlink r:id="rId5"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https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://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watchdocsbelarus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.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org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/</w:t>
        </w:r>
      </w:hyperlink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br/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Это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грассрутс</w:t>
      </w:r>
      <w:proofErr w:type="spell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инициатива (с 2014 до 2019 года проект работал полностью без грантов), которая из андеграунда выросла до </w:t>
      </w:r>
      <w:proofErr w:type="gram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показов  лучших</w:t>
      </w:r>
      <w:proofErr w:type="gram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мировых фильмов в кинотеатре в центре Минска (и еще в 9 городах Беларуси). Нам удалось показать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беларусские</w:t>
      </w:r>
      <w:proofErr w:type="spell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фильмы на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фастском</w:t>
      </w:r>
      <w:proofErr w:type="spell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кинофестивале, привезти в Минск международных гостей для дискуссий со зрителями (Адам Михник,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Лоурэнс</w:t>
      </w:r>
      <w:proofErr w:type="spell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Маккёун</w:t>
      </w:r>
      <w:proofErr w:type="spell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Марк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Казинс</w:t>
      </w:r>
      <w:proofErr w:type="spell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). Каждый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год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без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исключения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Фестиваль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proofErr w:type="gramStart"/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делал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успешный</w:t>
      </w:r>
      <w:proofErr w:type="gramEnd"/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краудфанд</w:t>
      </w:r>
      <w:proofErr w:type="spellEnd"/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привлекал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десятки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волонтеров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которые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делали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основную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рабо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организации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первым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истории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беларусской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киноиндустрии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учредил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денежную премию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беларусских</w:t>
      </w:r>
      <w:proofErr w:type="spell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кинорежиссеров. В 2021 году </w:t>
      </w:r>
      <w:r w:rsidRPr="00312F7C">
        <w:rPr>
          <w:rFonts w:ascii="Times New Roman" w:eastAsia="Calibri" w:hAnsi="Times New Roman" w:cs="Times New Roman"/>
          <w:sz w:val="28"/>
          <w:szCs w:val="28"/>
        </w:rPr>
        <w:t>WATCH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</w:rPr>
        <w:t>DOCS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</w:rPr>
        <w:t>Belarus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приняли в Международную сеть документальных фестивалей о правах человека </w:t>
      </w:r>
      <w:hyperlink r:id="rId6">
        <w:r w:rsidRPr="00312F7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</w:t>
        </w:r>
        <w:r w:rsidRPr="00312F7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ru-RU"/>
          </w:rPr>
          <w:t>://</w:t>
        </w:r>
        <w:r w:rsidRPr="00312F7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www</w:t>
        </w:r>
        <w:r w:rsidRPr="00312F7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ru-RU"/>
          </w:rPr>
          <w:t>.</w:t>
        </w:r>
        <w:r w:rsidRPr="00312F7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humanrightsfilmnetwork</w:t>
        </w:r>
        <w:r w:rsidRPr="00312F7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ru-RU"/>
          </w:rPr>
          <w:t>.</w:t>
        </w:r>
        <w:r w:rsidRPr="00312F7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org</w:t>
        </w:r>
        <w:r w:rsidRPr="00312F7C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ru-RU"/>
          </w:rPr>
          <w:t>/</w:t>
        </w:r>
      </w:hyperlink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</w:p>
    <w:p w:rsidR="00080F47" w:rsidRPr="00312F7C" w:rsidRDefault="004B0AC0">
      <w:pPr>
        <w:spacing w:after="75" w:line="240" w:lineRule="auto"/>
        <w:ind w:firstLine="709"/>
        <w:rPr>
          <w:rFonts w:ascii="Times New Roman" w:eastAsia="HelveticaNeue-Bold" w:hAnsi="Times New Roman" w:cs="Times New Roman"/>
          <w:sz w:val="28"/>
          <w:szCs w:val="28"/>
          <w:lang w:val="ru-RU"/>
        </w:rPr>
      </w:pPr>
      <w:bookmarkStart w:id="0" w:name="_GoBack"/>
      <w:bookmarkEnd w:id="0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Данный брэнд проекта не используется из-за нахождения в Беларуси части команды фестиваля, ради их безопасности и спокойствия. Однако каждый год </w:t>
      </w:r>
      <w:r w:rsidRPr="00312F7C">
        <w:rPr>
          <w:rFonts w:ascii="Times New Roman" w:eastAsia="Calibri" w:hAnsi="Times New Roman" w:cs="Times New Roman"/>
          <w:sz w:val="28"/>
          <w:szCs w:val="28"/>
        </w:rPr>
        <w:t>WATCH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</w:rPr>
        <w:t>DOCS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</w:rPr>
        <w:t>Be</w:t>
      </w:r>
      <w:r w:rsidRPr="00312F7C">
        <w:rPr>
          <w:rFonts w:ascii="Times New Roman" w:eastAsia="Calibri" w:hAnsi="Times New Roman" w:cs="Times New Roman"/>
          <w:sz w:val="28"/>
          <w:szCs w:val="28"/>
        </w:rPr>
        <w:t>larus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выбирал тему для исследования и широкого обсуждения. В 2020 году – тема фестиваля «Уважаемые граждане», в 2021—</w:t>
      </w:r>
      <w:r w:rsidRPr="00312F7C">
        <w:rPr>
          <w:rFonts w:ascii="Times New Roman" w:eastAsia="Calibri" w:hAnsi="Times New Roman" w:cs="Times New Roman"/>
          <w:sz w:val="28"/>
          <w:szCs w:val="28"/>
        </w:rPr>
        <w:t>Human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</w:rPr>
        <w:t>rights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</w:rPr>
        <w:t>extremist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. В 2022 году началась полномасштабная война с участием Беларуси, и это главная тема до её завершения. Чтобы построит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ь диалог между двумя народами, украинским и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беларусским</w:t>
      </w:r>
      <w:proofErr w:type="spell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мы организовали показы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беларусского</w:t>
      </w:r>
      <w:proofErr w:type="spell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кино для украинцев (в Украине офлайн) и украинского для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беларусов</w:t>
      </w:r>
      <w:proofErr w:type="spell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(онлайн).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Миссия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этого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фестиваля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– конструктивное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обсуждение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будущего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наших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отношений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обозначени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е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беларусов</w:t>
      </w:r>
      <w:proofErr w:type="spellEnd"/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Украине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как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дружественного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народа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а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также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развитие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горизонтальных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связей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Поскольку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можем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использовать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брэнд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HelveticaNeue-Bold" w:hAnsi="Times New Roman" w:cs="Times New Roman"/>
          <w:sz w:val="28"/>
          <w:szCs w:val="28"/>
        </w:rPr>
        <w:t>WDB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создали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новый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—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1084. На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мяжы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1084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— длина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границы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между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Украиной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Беларусью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Больше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проекте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можно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прочитать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здесь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hyperlink r:id="rId7" w:history="1">
        <w:r w:rsidR="00E764B9" w:rsidRPr="00284F82">
          <w:rPr>
            <w:rStyle w:val="a3"/>
            <w:rFonts w:ascii="Times New Roman" w:eastAsia="HelveticaNeue-Bold" w:hAnsi="Times New Roman" w:cs="Times New Roman"/>
            <w:sz w:val="28"/>
            <w:szCs w:val="28"/>
          </w:rPr>
          <w:t>https</w:t>
        </w:r>
        <w:r w:rsidR="00E764B9" w:rsidRPr="00284F82">
          <w:rPr>
            <w:rStyle w:val="a3"/>
            <w:rFonts w:ascii="Times New Roman" w:eastAsia="HelveticaNeue-Bold" w:hAnsi="Times New Roman" w:cs="Times New Roman"/>
            <w:sz w:val="28"/>
            <w:szCs w:val="28"/>
            <w:lang w:val="ru-RU"/>
          </w:rPr>
          <w:t>://</w:t>
        </w:r>
        <w:r w:rsidR="00E764B9" w:rsidRPr="00284F82">
          <w:rPr>
            <w:rStyle w:val="a3"/>
            <w:rFonts w:ascii="Times New Roman" w:eastAsia="HelveticaNeue-Bold" w:hAnsi="Times New Roman" w:cs="Times New Roman"/>
            <w:sz w:val="28"/>
            <w:szCs w:val="28"/>
          </w:rPr>
          <w:t>fest</w:t>
        </w:r>
        <w:r w:rsidR="00E764B9" w:rsidRPr="00284F82">
          <w:rPr>
            <w:rStyle w:val="a3"/>
            <w:rFonts w:ascii="Times New Roman" w:eastAsia="HelveticaNeue-Bold" w:hAnsi="Times New Roman" w:cs="Times New Roman"/>
            <w:sz w:val="28"/>
            <w:szCs w:val="28"/>
            <w:lang w:val="ru-RU"/>
          </w:rPr>
          <w:t>1</w:t>
        </w:r>
        <w:r w:rsidR="00E764B9" w:rsidRPr="00284F82">
          <w:rPr>
            <w:rStyle w:val="a3"/>
            <w:rFonts w:ascii="Times New Roman" w:eastAsia="HelveticaNeue-Bold" w:hAnsi="Times New Roman" w:cs="Times New Roman"/>
            <w:sz w:val="28"/>
            <w:szCs w:val="28"/>
            <w:lang w:val="ru-RU"/>
          </w:rPr>
          <w:t>084.</w:t>
        </w:r>
        <w:r w:rsidR="00E764B9" w:rsidRPr="00284F82">
          <w:rPr>
            <w:rStyle w:val="a3"/>
            <w:rFonts w:ascii="Times New Roman" w:eastAsia="HelveticaNeue-Bold" w:hAnsi="Times New Roman" w:cs="Times New Roman"/>
            <w:sz w:val="28"/>
            <w:szCs w:val="28"/>
          </w:rPr>
          <w:t>org</w:t>
        </w:r>
      </w:hyperlink>
      <w:r w:rsidR="00E764B9">
        <w:rPr>
          <w:rFonts w:ascii="Times New Roman" w:eastAsia="HelveticaNeue-Bold" w:hAnsi="Times New Roman" w:cs="Times New Roman"/>
          <w:sz w:val="28"/>
          <w:szCs w:val="28"/>
          <w:u w:val="single"/>
          <w:lang w:val="ru-RU"/>
        </w:rPr>
        <w:t xml:space="preserve"> </w:t>
      </w:r>
    </w:p>
    <w:p w:rsidR="00080F47" w:rsidRPr="00312F7C" w:rsidRDefault="00080F47">
      <w:pPr>
        <w:spacing w:after="75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080F47" w:rsidRPr="00312F7C" w:rsidRDefault="004B0AC0">
      <w:pPr>
        <w:spacing w:after="75" w:line="240" w:lineRule="auto"/>
        <w:ind w:firstLine="709"/>
        <w:rPr>
          <w:rFonts w:ascii="Times New Roman" w:eastAsia="HelveticaNeue-Bold" w:hAnsi="Times New Roman" w:cs="Times New Roman"/>
          <w:sz w:val="28"/>
          <w:szCs w:val="28"/>
          <w:lang w:val="ru-RU"/>
        </w:rPr>
      </w:pP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щ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роект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который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создала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Украине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нуля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—</w:t>
      </w:r>
      <w:proofErr w:type="gram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реабилитацонный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центр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ЛАНКА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для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раненных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военных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ветеранов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переехала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Украину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весной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2022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года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покинув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нелегально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связи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ограничениями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выезд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оказалась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незнакомой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стране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отсутствием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социальных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связей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капитала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уже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летом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2023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года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единомышленниками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открыли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Ребцентр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начали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помогать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людям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прежде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всего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социально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>-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незащищенным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иностранным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добровольцам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лето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2024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года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могу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констатировать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Ребцентр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ЛАНКА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имеет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несколько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десятков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донаторов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партнёрские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отношения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государственными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негосударственными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организациями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волонтеров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теплые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дружеские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отношения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местной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громадой</w:t>
      </w:r>
      <w:proofErr w:type="gram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где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расположен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Центр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год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работы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помогли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почти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50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добровольцам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вышли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новый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уровень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работы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— от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медико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>-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социальной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помощи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до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адвокации</w:t>
      </w:r>
      <w:proofErr w:type="spellEnd"/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прав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b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интересов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иностранных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добровольцев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</w:p>
    <w:p w:rsidR="00080F47" w:rsidRPr="00312F7C" w:rsidRDefault="004B0AC0">
      <w:pPr>
        <w:spacing w:after="75" w:line="240" w:lineRule="auto"/>
        <w:ind w:firstLine="709"/>
        <w:rPr>
          <w:rFonts w:ascii="Times New Roman" w:eastAsia="HelveticaNeue-Bold" w:hAnsi="Times New Roman" w:cs="Times New Roman"/>
          <w:sz w:val="28"/>
          <w:szCs w:val="28"/>
          <w:lang w:val="ru-RU"/>
        </w:rPr>
      </w:pP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Больше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Ланку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здесь</w:t>
      </w:r>
    </w:p>
    <w:p w:rsidR="00080F47" w:rsidRPr="00312F7C" w:rsidRDefault="004B0AC0">
      <w:pPr>
        <w:spacing w:after="75" w:line="240" w:lineRule="auto"/>
        <w:ind w:firstLine="709"/>
        <w:rPr>
          <w:rFonts w:ascii="Times New Roman" w:eastAsia="HelveticaNeue-Bold" w:hAnsi="Times New Roman" w:cs="Times New Roman"/>
          <w:sz w:val="28"/>
          <w:szCs w:val="28"/>
          <w:lang w:val="ru-RU"/>
        </w:rPr>
      </w:pPr>
      <w:hyperlink r:id="rId8"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https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://</w:t>
        </w:r>
        <w:proofErr w:type="spellStart"/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lanka</w:t>
        </w:r>
        <w:proofErr w:type="spellEnd"/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.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center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/</w:t>
        </w:r>
      </w:hyperlink>
    </w:p>
    <w:p w:rsidR="00080F47" w:rsidRPr="00312F7C" w:rsidRDefault="004B0AC0">
      <w:pPr>
        <w:spacing w:after="75" w:line="240" w:lineRule="auto"/>
        <w:ind w:firstLine="709"/>
        <w:rPr>
          <w:rFonts w:ascii="Times New Roman" w:eastAsia="HelveticaNeue-Bold" w:hAnsi="Times New Roman" w:cs="Times New Roman"/>
          <w:sz w:val="28"/>
          <w:szCs w:val="28"/>
          <w:lang w:val="ru-RU"/>
        </w:rPr>
      </w:pPr>
      <w:hyperlink r:id="rId9"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https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://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www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.</w:t>
        </w:r>
        <w:proofErr w:type="spellStart"/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instagram</w:t>
        </w:r>
        <w:proofErr w:type="spellEnd"/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.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com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/</w:t>
        </w:r>
        <w:proofErr w:type="spellStart"/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lanka</w:t>
        </w:r>
        <w:proofErr w:type="spellEnd"/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.</w:t>
        </w:r>
        <w:proofErr w:type="spellStart"/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centr</w:t>
        </w:r>
        <w:proofErr w:type="spellEnd"/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/</w:t>
        </w:r>
      </w:hyperlink>
    </w:p>
    <w:p w:rsidR="00080F47" w:rsidRPr="00312F7C" w:rsidRDefault="00080F47">
      <w:pPr>
        <w:spacing w:after="75" w:line="240" w:lineRule="auto"/>
        <w:ind w:firstLine="709"/>
        <w:rPr>
          <w:rFonts w:ascii="Times New Roman" w:eastAsia="HelveticaNeue-Bold" w:hAnsi="Times New Roman" w:cs="Times New Roman"/>
          <w:sz w:val="28"/>
          <w:szCs w:val="28"/>
          <w:lang w:val="ru-RU"/>
        </w:rPr>
      </w:pPr>
    </w:p>
    <w:p w:rsidR="00080F47" w:rsidRPr="00312F7C" w:rsidRDefault="004B0AC0">
      <w:pPr>
        <w:spacing w:after="75" w:line="240" w:lineRule="auto"/>
        <w:ind w:firstLine="709"/>
        <w:rPr>
          <w:rFonts w:ascii="Times New Roman" w:eastAsia="HelveticaNeue-Bold" w:hAnsi="Times New Roman" w:cs="Times New Roman"/>
          <w:sz w:val="28"/>
          <w:szCs w:val="28"/>
          <w:lang w:val="ru-RU"/>
        </w:rPr>
      </w:pP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последовательность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умение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завершать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начатое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также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может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продемонстрировать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еще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один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проект</w:t>
      </w:r>
      <w:r w:rsidR="00E764B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—</w:t>
      </w:r>
      <w:r w:rsidR="00E764B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документальный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фильм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ГУпоЗ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</w:p>
    <w:p w:rsidR="00080F47" w:rsidRPr="00312F7C" w:rsidRDefault="004B0AC0">
      <w:pPr>
        <w:spacing w:after="75" w:line="240" w:lineRule="auto"/>
        <w:ind w:firstLine="709"/>
        <w:rPr>
          <w:rFonts w:ascii="Times New Roman" w:eastAsia="HelveticaNeue-Bold" w:hAnsi="Times New Roman" w:cs="Times New Roman"/>
          <w:sz w:val="28"/>
          <w:szCs w:val="28"/>
          <w:lang w:val="ru-RU"/>
        </w:rPr>
      </w:pPr>
      <w:hyperlink r:id="rId10"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https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://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www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.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youtube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.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com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/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watch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?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v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=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RcXyk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9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GP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-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cA</w:t>
        </w:r>
      </w:hyperlink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br/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История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этого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фильма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началась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2020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году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когда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="00E764B9">
        <w:rPr>
          <w:rFonts w:ascii="Times New Roman" w:eastAsia="Calibri" w:hAnsi="Times New Roman" w:cs="Times New Roman"/>
          <w:sz w:val="28"/>
          <w:szCs w:val="28"/>
          <w:lang w:val="ru-RU"/>
        </w:rPr>
        <w:t>возник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</w:rPr>
        <w:t>COVID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Сначала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Звено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делало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ониторинг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работы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системы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здравоохранения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результатами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этого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мониторинга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делилось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общественностью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официальных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обращениях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Минздрав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hyperlink r:id="rId11"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https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://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zvyano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.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org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/?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page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_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id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=122</w:t>
        </w:r>
      </w:hyperlink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Этот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мониторинг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именно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проблемы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которые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увидели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стали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основой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для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создания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выставки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«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Машина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дышит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– нет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»,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открытой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весной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21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года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Минске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проработавшей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1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день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hyperlink r:id="rId12"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https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://</w:t>
        </w:r>
        <w:proofErr w:type="spellStart"/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zvyano</w:t>
        </w:r>
        <w:proofErr w:type="spellEnd"/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.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org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/?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page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_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</w:rPr>
          <w:t>id</w:t>
        </w:r>
        <w:r w:rsidRPr="00312F7C">
          <w:rPr>
            <w:rFonts w:ascii="Times New Roman" w:eastAsia="HelveticaNeue-Bold" w:hAnsi="Times New Roman" w:cs="Times New Roman"/>
            <w:color w:val="0000FF"/>
            <w:sz w:val="28"/>
            <w:szCs w:val="28"/>
            <w:u w:val="single"/>
            <w:lang w:val="ru-RU"/>
          </w:rPr>
          <w:t>=105</w:t>
        </w:r>
      </w:hyperlink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Этой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выставкой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хотели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переосмыслить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происходило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медиками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2020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году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также,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связи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отсутствием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признания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героизма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государственном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уровне,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высказать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публичную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благодарность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конце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концов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отсутствие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других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способов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общественного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обсуждения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проблемы,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был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создан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этот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фильм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который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был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ориентирован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представителей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системы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Минздрава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месяц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фильм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ютуб</w:t>
      </w:r>
      <w:proofErr w:type="spellEnd"/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посмотрело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более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10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тысяч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зрителей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70%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из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последствии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фильм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был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признан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экстремистским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материалом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</w:p>
    <w:p w:rsidR="00080F47" w:rsidRPr="00312F7C" w:rsidRDefault="00080F47">
      <w:pPr>
        <w:spacing w:after="75" w:line="240" w:lineRule="auto"/>
        <w:ind w:firstLine="709"/>
        <w:rPr>
          <w:rFonts w:ascii="Times New Roman" w:eastAsia="HelveticaNeue-Bold" w:hAnsi="Times New Roman" w:cs="Times New Roman"/>
          <w:sz w:val="28"/>
          <w:szCs w:val="28"/>
          <w:lang w:val="ru-RU"/>
        </w:rPr>
      </w:pPr>
    </w:p>
    <w:p w:rsidR="00080F47" w:rsidRPr="00312F7C" w:rsidRDefault="004B0AC0">
      <w:pPr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заключение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хотела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сказать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общественная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деятельность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–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это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призвание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хотела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стать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журналистом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потому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что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представляла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себе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сообщество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журналистов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как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профессионалов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высокой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социальной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ответственностью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которые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доносят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обществу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правдивую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информацию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защищают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интересы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граждан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перед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государством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бизнес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>-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корпорациями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еще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выбора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профессии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школе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открыла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свою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первую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общественную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организацию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хотя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тогда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знала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таких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понятий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как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определений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«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гражданское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общество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»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«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права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человека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».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сожалению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,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мне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нечего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загрузить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дополнение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письму как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пример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моих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лучших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творческих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работ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или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подтверждения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компетенций</w:t>
      </w:r>
      <w:r w:rsidRPr="00312F7C">
        <w:rPr>
          <w:rFonts w:ascii="Times New Roman" w:eastAsia="HelveticaNeue-Bold" w:hAnsi="Times New Roman" w:cs="Times New Roman"/>
          <w:sz w:val="28"/>
          <w:szCs w:val="28"/>
          <w:lang w:val="ru-RU"/>
        </w:rPr>
        <w:t xml:space="preserve">. 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Я вела когда-то колонку на </w:t>
      </w:r>
      <w:r w:rsidRPr="00312F7C">
        <w:rPr>
          <w:rFonts w:ascii="Times New Roman" w:eastAsia="Calibri" w:hAnsi="Times New Roman" w:cs="Times New Roman"/>
          <w:sz w:val="28"/>
          <w:szCs w:val="28"/>
        </w:rPr>
        <w:t>tut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Pr="00312F7C">
        <w:rPr>
          <w:rFonts w:ascii="Times New Roman" w:eastAsia="Calibri" w:hAnsi="Times New Roman" w:cs="Times New Roman"/>
          <w:sz w:val="28"/>
          <w:szCs w:val="28"/>
        </w:rPr>
        <w:t>by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но все сервера уничтожены. Также я закончила </w:t>
      </w:r>
      <w:r w:rsidRPr="00312F7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Восточноевропейскую школу политических исследований</w:t>
      </w:r>
      <w:r w:rsidRPr="00312F7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и Программу</w:t>
      </w:r>
      <w:r w:rsidRPr="00312F7C">
        <w:rPr>
          <w:rFonts w:ascii="Times New Roman" w:eastAsia="Calibri" w:hAnsi="Times New Roman" w:cs="Times New Roman"/>
          <w:sz w:val="28"/>
          <w:szCs w:val="28"/>
        </w:rPr>
        <w:t> International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</w:rPr>
        <w:t>Law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</w:rPr>
        <w:t>in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312F7C">
        <w:rPr>
          <w:rFonts w:ascii="Times New Roman" w:eastAsia="Calibri" w:hAnsi="Times New Roman" w:cs="Times New Roman"/>
          <w:sz w:val="28"/>
          <w:szCs w:val="28"/>
        </w:rPr>
        <w:t>Advocacy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</w:t>
      </w:r>
      <w:r w:rsidRPr="00312F7C">
        <w:rPr>
          <w:rFonts w:ascii="Times New Roman" w:eastAsia="Calibri" w:hAnsi="Times New Roman" w:cs="Times New Roman"/>
          <w:sz w:val="28"/>
          <w:szCs w:val="28"/>
        </w:rPr>
        <w:t>ILIA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Беларусского</w:t>
      </w:r>
      <w:proofErr w:type="spell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дома прав человека имени Бориса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Звоскова</w:t>
      </w:r>
      <w:proofErr w:type="spell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, но и эти сертификаты остались в Беларуси. Однако я загрузила свою первую заметку в районной газете «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Прамень</w:t>
      </w:r>
      <w:proofErr w:type="spell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» о своей первой попытке создать общественну</w:t>
      </w: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ю </w:t>
      </w:r>
      <w:proofErr w:type="gram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организацию  в</w:t>
      </w:r>
      <w:proofErr w:type="gram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1996 году.</w:t>
      </w:r>
      <w:r w:rsidR="00E764B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Тогда я с трудом представляла, что я хочу делать и к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ак, но с тех пор я прошла большой путь и могу сделать еще больше с помощью хорошего образования в ЕГУ в том числе.</w:t>
      </w:r>
    </w:p>
    <w:p w:rsidR="00080F47" w:rsidRPr="00312F7C" w:rsidRDefault="004B0AC0">
      <w:pPr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Спасибо за рассмотрение моей заявки.</w:t>
      </w:r>
    </w:p>
    <w:p w:rsidR="00080F47" w:rsidRPr="00312F7C" w:rsidRDefault="004B0AC0">
      <w:pPr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 уважением, Татьяна </w:t>
      </w:r>
      <w:proofErr w:type="spellStart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>Гацура</w:t>
      </w:r>
      <w:proofErr w:type="spellEnd"/>
      <w:r w:rsidRPr="00312F7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-Яворская. </w:t>
      </w:r>
    </w:p>
    <w:p w:rsidR="00080F47" w:rsidRPr="00312F7C" w:rsidRDefault="00080F47">
      <w:pPr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sectPr w:rsidR="00080F47" w:rsidRPr="00312F7C" w:rsidSect="004B0AC0">
      <w:pgSz w:w="12240" w:h="15840"/>
      <w:pgMar w:top="1134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-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F47"/>
    <w:rsid w:val="00080F47"/>
    <w:rsid w:val="00312F7C"/>
    <w:rsid w:val="00467160"/>
    <w:rsid w:val="004B0AC0"/>
    <w:rsid w:val="00E764B9"/>
    <w:rsid w:val="00EA1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6B434"/>
  <w15:docId w15:val="{D7CE40A6-4F09-4C73-8D67-C62A9C10D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64B9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E764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anka.center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est1084.org" TargetMode="External"/><Relationship Id="rId12" Type="http://schemas.openxmlformats.org/officeDocument/2006/relationships/hyperlink" Target="https://zvyano.org/?page_id=10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umanrightsfilmnetwork.org/" TargetMode="External"/><Relationship Id="rId11" Type="http://schemas.openxmlformats.org/officeDocument/2006/relationships/hyperlink" Target="https://zvyano.org/?page_id=122" TargetMode="External"/><Relationship Id="rId5" Type="http://schemas.openxmlformats.org/officeDocument/2006/relationships/hyperlink" Target="https://watchdocsbelarus.org/" TargetMode="External"/><Relationship Id="rId10" Type="http://schemas.openxmlformats.org/officeDocument/2006/relationships/hyperlink" Target="https://www.youtube.com/watch?v=RcXyk9GP-cA" TargetMode="External"/><Relationship Id="rId4" Type="http://schemas.openxmlformats.org/officeDocument/2006/relationships/hyperlink" Target="https://zvyano.org/" TargetMode="External"/><Relationship Id="rId9" Type="http://schemas.openxmlformats.org/officeDocument/2006/relationships/hyperlink" Target="https://www.instagram.com/lanka.cent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1649</Words>
  <Characters>9404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HPuser</dc:creator>
  <cp:lastModifiedBy>HPuser</cp:lastModifiedBy>
  <cp:revision>3</cp:revision>
  <dcterms:created xsi:type="dcterms:W3CDTF">2024-08-23T07:32:00Z</dcterms:created>
  <dcterms:modified xsi:type="dcterms:W3CDTF">2024-08-23T08:10:00Z</dcterms:modified>
</cp:coreProperties>
</file>